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61E0B" w14:textId="3F27D797" w:rsidR="00795BE4" w:rsidRPr="00886F08" w:rsidRDefault="00CF7D12" w:rsidP="00795BE4">
      <w:pPr>
        <w:jc w:val="center"/>
        <w:rPr>
          <w:b/>
        </w:rPr>
      </w:pPr>
      <w:r>
        <w:rPr>
          <w:b/>
        </w:rPr>
        <w:t>KODÁ</w:t>
      </w:r>
      <w:r w:rsidR="00795BE4" w:rsidRPr="00886F08">
        <w:rPr>
          <w:b/>
        </w:rPr>
        <w:t xml:space="preserve">LY SUMMER PROGRAM – </w:t>
      </w:r>
      <w:r>
        <w:rPr>
          <w:b/>
        </w:rPr>
        <w:t xml:space="preserve">LEVEL II </w:t>
      </w:r>
      <w:r w:rsidR="00795BE4" w:rsidRPr="00886F08">
        <w:rPr>
          <w:b/>
        </w:rPr>
        <w:t>VIDEO TAPE GUIDELINES</w:t>
      </w:r>
    </w:p>
    <w:p w14:paraId="5F7B4BFC" w14:textId="77777777" w:rsidR="00795BE4" w:rsidRPr="00886F08" w:rsidRDefault="00795BE4" w:rsidP="00795BE4"/>
    <w:p w14:paraId="181EE109" w14:textId="77777777" w:rsidR="00795BE4" w:rsidRPr="00886F08" w:rsidRDefault="00795BE4" w:rsidP="00795BE4">
      <w:r w:rsidRPr="00886F08">
        <w:rPr>
          <w:i/>
        </w:rPr>
        <w:t>General requirements</w:t>
      </w:r>
    </w:p>
    <w:p w14:paraId="73ABCB9E" w14:textId="4CD1E116" w:rsidR="00795BE4" w:rsidRPr="00886F08" w:rsidRDefault="00795BE4" w:rsidP="00795BE4">
      <w:r w:rsidRPr="00886F08">
        <w:t>All returning students are required to submit a videotaped lesson prior to the completion of Level II and Level III.  Each lesson should demonstrate your grasp of the concepts learned during the previous summer</w:t>
      </w:r>
      <w:bookmarkStart w:id="0" w:name="_GoBack"/>
      <w:bookmarkEnd w:id="0"/>
      <w:r w:rsidRPr="00886F08">
        <w:t xml:space="preserve">.  The camera should be focused on you or a combination of you and the students (if you are lucky enough to have a camera-person!). For the lesson, please use primarily materials that were introduced to you in the course.  If you include other materials, </w:t>
      </w:r>
      <w:r w:rsidR="00886F08" w:rsidRPr="00886F08">
        <w:t>please</w:t>
      </w:r>
      <w:r w:rsidRPr="00886F08">
        <w:t xml:space="preserve"> provide a copy of the song(s) and your source.</w:t>
      </w:r>
    </w:p>
    <w:p w14:paraId="20AF52D4" w14:textId="77777777" w:rsidR="00795BE4" w:rsidRPr="00886F08" w:rsidRDefault="00795BE4" w:rsidP="00795BE4"/>
    <w:p w14:paraId="01094E2F" w14:textId="77777777" w:rsidR="00795BE4" w:rsidRPr="00886F08" w:rsidRDefault="00795BE4" w:rsidP="00795BE4">
      <w:r w:rsidRPr="00886F08">
        <w:rPr>
          <w:i/>
        </w:rPr>
        <w:t>Specific requirements for students entering Level II</w:t>
      </w:r>
    </w:p>
    <w:p w14:paraId="5D091945" w14:textId="77777777" w:rsidR="00795BE4" w:rsidRPr="00886F08" w:rsidRDefault="00795BE4" w:rsidP="00795BE4">
      <w:r w:rsidRPr="00886F08">
        <w:t xml:space="preserve">Record a lower primary grade, ideally Grade 1.  If you are not teaching this level, tape any beginning class. </w:t>
      </w:r>
      <w:r w:rsidR="00886F08" w:rsidRPr="00886F08">
        <w:t xml:space="preserve"> </w:t>
      </w:r>
      <w:r w:rsidRPr="00886F08">
        <w:t xml:space="preserve">The lesson should include at least one rhythmic and one melodic focus.  This may be preparation, presentation, or practice, depending on where you are in your curriculum.  </w:t>
      </w:r>
    </w:p>
    <w:p w14:paraId="411B4EC0" w14:textId="77777777" w:rsidR="00795BE4" w:rsidRPr="00886F08" w:rsidRDefault="00795BE4" w:rsidP="00795BE4"/>
    <w:p w14:paraId="4FA8E328" w14:textId="77777777" w:rsidR="00795BE4" w:rsidRPr="00886F08" w:rsidRDefault="00795BE4" w:rsidP="00795BE4">
      <w:r w:rsidRPr="00886F08">
        <w:rPr>
          <w:i/>
        </w:rPr>
        <w:t>Please provide:</w:t>
      </w:r>
    </w:p>
    <w:p w14:paraId="1D1F5358" w14:textId="55E29383" w:rsidR="00795BE4" w:rsidRPr="00886F08" w:rsidRDefault="00795BE4" w:rsidP="00795BE4">
      <w:pPr>
        <w:pStyle w:val="ListParagraph"/>
        <w:numPr>
          <w:ilvl w:val="0"/>
          <w:numId w:val="1"/>
        </w:numPr>
      </w:pPr>
      <w:r w:rsidRPr="00886F08">
        <w:t xml:space="preserve">A written </w:t>
      </w:r>
      <w:r w:rsidR="0005455A">
        <w:t xml:space="preserve">lesson </w:t>
      </w:r>
      <w:r w:rsidRPr="00886F08">
        <w:t>plan that follows the format we use in the summer</w:t>
      </w:r>
      <w:r w:rsidR="0053081B">
        <w:t xml:space="preserve"> (see p. 48A in Rita’s book, as well as sample lesson plans in the Level I Handouts).</w:t>
      </w:r>
    </w:p>
    <w:p w14:paraId="55CD1A54" w14:textId="77777777" w:rsidR="00795BE4" w:rsidRPr="00886F08" w:rsidRDefault="00795BE4" w:rsidP="00795BE4">
      <w:pPr>
        <w:pStyle w:val="ListParagraph"/>
        <w:numPr>
          <w:ilvl w:val="0"/>
          <w:numId w:val="1"/>
        </w:numPr>
      </w:pPr>
      <w:r w:rsidRPr="00886F08">
        <w:t xml:space="preserve">Information about the class </w:t>
      </w:r>
    </w:p>
    <w:p w14:paraId="3877EDAB" w14:textId="77777777" w:rsidR="00795BE4" w:rsidRPr="00886F08" w:rsidRDefault="00795BE4" w:rsidP="00795BE4">
      <w:pPr>
        <w:pStyle w:val="ListParagraph"/>
        <w:numPr>
          <w:ilvl w:val="1"/>
          <w:numId w:val="1"/>
        </w:numPr>
      </w:pPr>
      <w:r w:rsidRPr="00886F08">
        <w:t>Grade/age</w:t>
      </w:r>
    </w:p>
    <w:p w14:paraId="6BE59B33" w14:textId="77777777" w:rsidR="00795BE4" w:rsidRPr="00886F08" w:rsidRDefault="00795BE4" w:rsidP="00795BE4">
      <w:pPr>
        <w:pStyle w:val="ListParagraph"/>
        <w:numPr>
          <w:ilvl w:val="1"/>
          <w:numId w:val="1"/>
        </w:numPr>
      </w:pPr>
      <w:r w:rsidRPr="00886F08">
        <w:t xml:space="preserve">How </w:t>
      </w:r>
      <w:r w:rsidR="00886F08">
        <w:t>often they have music class</w:t>
      </w:r>
    </w:p>
    <w:p w14:paraId="627FEAD0" w14:textId="77777777" w:rsidR="00795BE4" w:rsidRPr="00886F08" w:rsidRDefault="00795BE4" w:rsidP="00795BE4">
      <w:pPr>
        <w:pStyle w:val="ListParagraph"/>
        <w:numPr>
          <w:ilvl w:val="1"/>
          <w:numId w:val="1"/>
        </w:numPr>
      </w:pPr>
      <w:r w:rsidRPr="00886F08">
        <w:t>How long you have been their teacher</w:t>
      </w:r>
    </w:p>
    <w:p w14:paraId="60600DFE" w14:textId="77777777" w:rsidR="00795BE4" w:rsidRPr="00886F08" w:rsidRDefault="00795BE4" w:rsidP="00795BE4">
      <w:pPr>
        <w:pStyle w:val="ListParagraph"/>
        <w:numPr>
          <w:ilvl w:val="0"/>
          <w:numId w:val="1"/>
        </w:numPr>
      </w:pPr>
      <w:r w:rsidRPr="00886F08">
        <w:t>A typed self-critique of your lesson that analyzes both your execution of the lesson as well as the performance of the children.  Focus your critique primarily on the musical aspects of the lesson, not the behavioral.  In the critique, please address the following issues:</w:t>
      </w:r>
    </w:p>
    <w:p w14:paraId="6005C0B5" w14:textId="77777777" w:rsidR="00795BE4" w:rsidRPr="00886F08" w:rsidRDefault="00795BE4" w:rsidP="00795BE4">
      <w:pPr>
        <w:pStyle w:val="ListParagraph"/>
        <w:numPr>
          <w:ilvl w:val="1"/>
          <w:numId w:val="1"/>
        </w:numPr>
      </w:pPr>
      <w:r w:rsidRPr="00886F08">
        <w:t>The arc of the lesson: Did you include a balance of activities requiring concentration and relaxation?</w:t>
      </w:r>
    </w:p>
    <w:p w14:paraId="57BECE1F" w14:textId="77777777" w:rsidR="00795BE4" w:rsidRPr="00886F08" w:rsidRDefault="00795BE4" w:rsidP="00795BE4">
      <w:pPr>
        <w:pStyle w:val="ListParagraph"/>
        <w:numPr>
          <w:ilvl w:val="1"/>
          <w:numId w:val="1"/>
        </w:numPr>
      </w:pPr>
      <w:r w:rsidRPr="00886F08">
        <w:t>Joy: Where did the children seem the most joyful or happy?</w:t>
      </w:r>
    </w:p>
    <w:p w14:paraId="4DF66A74" w14:textId="77777777" w:rsidR="00795BE4" w:rsidRPr="00886F08" w:rsidRDefault="00795BE4" w:rsidP="00795BE4">
      <w:pPr>
        <w:pStyle w:val="ListParagraph"/>
        <w:numPr>
          <w:ilvl w:val="1"/>
          <w:numId w:val="1"/>
        </w:numPr>
      </w:pPr>
      <w:r w:rsidRPr="00886F08">
        <w:t xml:space="preserve">Children’s singing: Was it relatively in-tune?  Did you do anything to improve their singing?  If not, what could you have done (and where in the lesson would it have been appropriate)? </w:t>
      </w:r>
    </w:p>
    <w:p w14:paraId="015ED343" w14:textId="12DB4A72" w:rsidR="00795BE4" w:rsidRPr="00886F08" w:rsidRDefault="00795BE4" w:rsidP="00795BE4">
      <w:pPr>
        <w:pStyle w:val="ListParagraph"/>
        <w:numPr>
          <w:ilvl w:val="1"/>
          <w:numId w:val="1"/>
        </w:numPr>
      </w:pPr>
      <w:r w:rsidRPr="00886F08">
        <w:t>Your singing: How much did you sing with the children?</w:t>
      </w:r>
    </w:p>
    <w:p w14:paraId="2DDB7321" w14:textId="77777777" w:rsidR="00795BE4" w:rsidRPr="00886F08" w:rsidRDefault="00795BE4" w:rsidP="00795BE4">
      <w:pPr>
        <w:pStyle w:val="ListParagraph"/>
        <w:numPr>
          <w:ilvl w:val="1"/>
          <w:numId w:val="1"/>
        </w:numPr>
      </w:pPr>
      <w:r w:rsidRPr="00886F08">
        <w:t>Did you accomplish your objectives?</w:t>
      </w:r>
      <w:r w:rsidRPr="00886F08">
        <w:rPr>
          <w:i/>
        </w:rPr>
        <w:t xml:space="preserve">  </w:t>
      </w:r>
      <w:r w:rsidRPr="00886F08">
        <w:t>If so, discuss what will come in the next lesson.  How will you further develop the children’s skills?  If not, discuss what you could have done differently.  (Note: hindsight is always 20-20!)</w:t>
      </w:r>
    </w:p>
    <w:p w14:paraId="56DC7EE5" w14:textId="77777777" w:rsidR="00795BE4" w:rsidRPr="00886F08" w:rsidRDefault="00795BE4" w:rsidP="00795BE4">
      <w:pPr>
        <w:pStyle w:val="ListParagraph"/>
        <w:numPr>
          <w:ilvl w:val="1"/>
          <w:numId w:val="1"/>
        </w:numPr>
      </w:pPr>
      <w:r w:rsidRPr="00886F08">
        <w:t>Key choice and starting pitches: Did you choose appropriate keys?  Did you give starting pitches and cues that showed the character and tempo of the song?</w:t>
      </w:r>
    </w:p>
    <w:p w14:paraId="63FD0E96" w14:textId="77777777" w:rsidR="00795BE4" w:rsidRPr="00886F08" w:rsidRDefault="00795BE4" w:rsidP="00886F08">
      <w:pPr>
        <w:pStyle w:val="ListParagraph"/>
        <w:numPr>
          <w:ilvl w:val="1"/>
          <w:numId w:val="1"/>
        </w:numPr>
      </w:pPr>
      <w:r w:rsidRPr="00886F08">
        <w:t>Feedback: Did you include corrective feedback for both technical mistakes and on issues of musicality and intonation?  Did you allow the children an opportunity to try again?</w:t>
      </w:r>
    </w:p>
    <w:p w14:paraId="7E258E85" w14:textId="77777777" w:rsidR="00795BE4" w:rsidRPr="00886F08" w:rsidRDefault="00795BE4" w:rsidP="00795BE4">
      <w:r w:rsidRPr="00886F08">
        <w:t>Address these questions, but be concise.  You may find it easiest to copy-and-paste each question, and provide your answer underneath the question.</w:t>
      </w:r>
    </w:p>
    <w:p w14:paraId="01D97217" w14:textId="77777777" w:rsidR="00795BE4" w:rsidRPr="00886F08" w:rsidRDefault="00795BE4" w:rsidP="00795BE4"/>
    <w:p w14:paraId="0DFA93E1" w14:textId="77777777" w:rsidR="00CD27A2" w:rsidRPr="00886F08" w:rsidRDefault="00795BE4">
      <w:r w:rsidRPr="00886F08">
        <w:t xml:space="preserve">For most teachers, watching </w:t>
      </w:r>
      <w:proofErr w:type="gramStart"/>
      <w:r w:rsidRPr="00886F08">
        <w:t>yourself</w:t>
      </w:r>
      <w:proofErr w:type="gramEnd"/>
      <w:r w:rsidRPr="00886F08">
        <w:t xml:space="preserve"> teach can be a stressful experience – we are always our own worst critics!  This is normal.  Treat yourself gently, while also being honest about your strengths and weaknesses.  It will only improve your teaching!</w:t>
      </w:r>
    </w:p>
    <w:sectPr w:rsidR="00CD27A2" w:rsidRPr="00886F08" w:rsidSect="00886F08">
      <w:pgSz w:w="12240" w:h="15840"/>
      <w:pgMar w:top="720" w:right="1080" w:bottom="43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A5F83"/>
    <w:multiLevelType w:val="hybridMultilevel"/>
    <w:tmpl w:val="AF1661B6"/>
    <w:lvl w:ilvl="0" w:tplc="8648E2FE">
      <w:start w:val="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E4"/>
    <w:rsid w:val="0005455A"/>
    <w:rsid w:val="003272CD"/>
    <w:rsid w:val="0053081B"/>
    <w:rsid w:val="00547EA9"/>
    <w:rsid w:val="0068371C"/>
    <w:rsid w:val="00713528"/>
    <w:rsid w:val="00795BE4"/>
    <w:rsid w:val="00886F08"/>
    <w:rsid w:val="009D25F2"/>
    <w:rsid w:val="00A607B5"/>
    <w:rsid w:val="00CD27A2"/>
    <w:rsid w:val="00CF7D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85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BE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7B5"/>
    <w:pPr>
      <w:spacing w:after="0"/>
    </w:pPr>
  </w:style>
  <w:style w:type="paragraph" w:styleId="ListParagraph">
    <w:name w:val="List Paragraph"/>
    <w:basedOn w:val="Normal"/>
    <w:uiPriority w:val="34"/>
    <w:qFormat/>
    <w:rsid w:val="00795BE4"/>
    <w:pPr>
      <w:ind w:left="720"/>
      <w:contextualSpacing/>
    </w:pPr>
  </w:style>
  <w:style w:type="paragraph" w:styleId="BalloonText">
    <w:name w:val="Balloon Text"/>
    <w:basedOn w:val="Normal"/>
    <w:link w:val="BalloonTextChar"/>
    <w:uiPriority w:val="99"/>
    <w:semiHidden/>
    <w:unhideWhenUsed/>
    <w:rsid w:val="009D25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5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BE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7B5"/>
    <w:pPr>
      <w:spacing w:after="0"/>
    </w:pPr>
  </w:style>
  <w:style w:type="paragraph" w:styleId="ListParagraph">
    <w:name w:val="List Paragraph"/>
    <w:basedOn w:val="Normal"/>
    <w:uiPriority w:val="34"/>
    <w:qFormat/>
    <w:rsid w:val="00795BE4"/>
    <w:pPr>
      <w:ind w:left="720"/>
      <w:contextualSpacing/>
    </w:pPr>
  </w:style>
  <w:style w:type="paragraph" w:styleId="BalloonText">
    <w:name w:val="Balloon Text"/>
    <w:basedOn w:val="Normal"/>
    <w:link w:val="BalloonTextChar"/>
    <w:uiPriority w:val="99"/>
    <w:semiHidden/>
    <w:unhideWhenUsed/>
    <w:rsid w:val="009D25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5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2424</Characters>
  <Application>Microsoft Macintosh Word</Application>
  <DocSecurity>0</DocSecurity>
  <Lines>20</Lines>
  <Paragraphs>5</Paragraphs>
  <ScaleCrop>false</ScaleCrop>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Christopher Roberts</cp:lastModifiedBy>
  <cp:revision>2</cp:revision>
  <cp:lastPrinted>2014-07-12T23:29:00Z</cp:lastPrinted>
  <dcterms:created xsi:type="dcterms:W3CDTF">2015-07-21T09:26:00Z</dcterms:created>
  <dcterms:modified xsi:type="dcterms:W3CDTF">2015-07-21T09:26:00Z</dcterms:modified>
</cp:coreProperties>
</file>